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8C93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5B8C93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C93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C93B" w14:textId="77777777"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202B_053</w:t>
            </w:r>
          </w:p>
        </w:tc>
      </w:tr>
      <w:tr w:rsidR="00A36DB4" w14:paraId="35B8C93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C93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C93E" w14:textId="77777777" w:rsidR="00A36DB4" w:rsidRPr="003E3BBD" w:rsidRDefault="00E527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52778">
              <w:rPr>
                <w:b/>
                <w:sz w:val="26"/>
                <w:szCs w:val="26"/>
                <w:lang w:val="en-US"/>
              </w:rPr>
              <w:t>2089533</w:t>
            </w:r>
          </w:p>
        </w:tc>
      </w:tr>
    </w:tbl>
    <w:p w14:paraId="35B8C94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B8C94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5B8C94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B8C94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B8C94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5B8C94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B8C94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5B8C94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52778" w:rsidRPr="00E52778">
        <w:rPr>
          <w:b/>
          <w:sz w:val="26"/>
          <w:szCs w:val="26"/>
        </w:rPr>
        <w:t>Скрепа NC20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5B8C94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5B8C94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B8C94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5B8C94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5B8C94E" w14:textId="77777777" w:rsidTr="005055A4">
        <w:tc>
          <w:tcPr>
            <w:tcW w:w="3652" w:type="dxa"/>
            <w:shd w:val="clear" w:color="auto" w:fill="auto"/>
          </w:tcPr>
          <w:p w14:paraId="35B8C94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5B8C94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5B8C954" w14:textId="77777777" w:rsidTr="005055A4">
        <w:tc>
          <w:tcPr>
            <w:tcW w:w="3652" w:type="dxa"/>
            <w:shd w:val="clear" w:color="auto" w:fill="auto"/>
          </w:tcPr>
          <w:p w14:paraId="35B8C94F" w14:textId="77777777" w:rsidR="001964D2" w:rsidRPr="00D8759B" w:rsidRDefault="00E5277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52778">
              <w:t>Скрепа NC20</w:t>
            </w:r>
          </w:p>
        </w:tc>
        <w:tc>
          <w:tcPr>
            <w:tcW w:w="6252" w:type="dxa"/>
            <w:shd w:val="clear" w:color="auto" w:fill="auto"/>
          </w:tcPr>
          <w:p w14:paraId="35B8C95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5B8C951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>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5B8C952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35B8C953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E52778">
              <w:rPr>
                <w:color w:val="000000"/>
                <w:shd w:val="clear" w:color="auto" w:fill="FFFFFF"/>
              </w:rPr>
              <w:t>асса – 10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14:paraId="35B8C95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B8C95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5B8C95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5B8C95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5B8C95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B8C95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B8C95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5B8C95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B8C95D" w14:textId="24AB3BB8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02A7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B8C95E" w14:textId="31466C9D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02A7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B8C95F" w14:textId="1B50C13A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02A7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B8C96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B8C96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5B8C962" w14:textId="32807D0B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02A7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5B8C96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5B8C964" w14:textId="15E8AC29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1435CAF" w14:textId="77777777" w:rsidR="00702A7F" w:rsidRPr="004F2F52" w:rsidRDefault="00702A7F" w:rsidP="00702A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0476902" w14:textId="77777777" w:rsidR="00702A7F" w:rsidRPr="004F2F52" w:rsidRDefault="00702A7F" w:rsidP="00702A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E945DD9" w14:textId="77777777" w:rsidR="00702A7F" w:rsidRPr="004F2F52" w:rsidRDefault="00702A7F" w:rsidP="00702A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CE12BCC" w14:textId="77777777" w:rsidR="00702A7F" w:rsidRPr="004F2F52" w:rsidRDefault="00702A7F" w:rsidP="00702A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559DC0B" w14:textId="77777777" w:rsidR="00702A7F" w:rsidRPr="004F2F52" w:rsidRDefault="00702A7F" w:rsidP="00702A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35B6EE8" w14:textId="77777777" w:rsidR="00702A7F" w:rsidRPr="004F2F52" w:rsidRDefault="00702A7F" w:rsidP="00702A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2454158" w14:textId="75BA9D1C" w:rsidR="00702A7F" w:rsidRPr="00DE1E02" w:rsidRDefault="00702A7F" w:rsidP="00702A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5B8C96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5B8C96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5B8C96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5B8C96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5B8C96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5B8C96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5B8C96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5B8C96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5B8C96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5B8C96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B8C96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5B8C97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B626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B8C973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5B8C97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B8C97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5B8C97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B8C97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B8C97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5B8C97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B8C97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5B8C97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5B8C97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5B8C97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5B8C97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5B8C97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5B8C98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5B8C98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5B8C98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5B8C98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5B8C98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5B8C985" w14:textId="5CA9E916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02A7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B8C98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B8C98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B8C988" w14:textId="77777777" w:rsidR="002927D9" w:rsidRDefault="002927D9" w:rsidP="002927D9">
      <w:pPr>
        <w:rPr>
          <w:sz w:val="26"/>
          <w:szCs w:val="26"/>
        </w:rPr>
      </w:pPr>
    </w:p>
    <w:p w14:paraId="35B8C989" w14:textId="77777777" w:rsidR="002927D9" w:rsidRDefault="002927D9" w:rsidP="002927D9">
      <w:pPr>
        <w:rPr>
          <w:sz w:val="26"/>
          <w:szCs w:val="26"/>
        </w:rPr>
      </w:pPr>
    </w:p>
    <w:p w14:paraId="35B8C98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5B8C98D" w14:textId="689440DA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8C990" w14:textId="77777777" w:rsidR="00D15F91" w:rsidRDefault="00D15F91">
      <w:r>
        <w:separator/>
      </w:r>
    </w:p>
  </w:endnote>
  <w:endnote w:type="continuationSeparator" w:id="0">
    <w:p w14:paraId="35B8C991" w14:textId="77777777" w:rsidR="00D15F91" w:rsidRDefault="00D1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8C98E" w14:textId="77777777" w:rsidR="00D15F91" w:rsidRDefault="00D15F91">
      <w:r>
        <w:separator/>
      </w:r>
    </w:p>
  </w:footnote>
  <w:footnote w:type="continuationSeparator" w:id="0">
    <w:p w14:paraId="35B8C98F" w14:textId="77777777" w:rsidR="00D15F91" w:rsidRDefault="00D15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8C992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5B8C99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7F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26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5F91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B8C939"/>
  <w15:docId w15:val="{DADB6BB9-96FC-4F31-8529-10CB102D8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D2426-A684-4982-A59B-C5C707457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0165ACC-5E7E-4FB4-ABF5-580774A8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2015-03-24T08:36:00Z</dcterms:created>
  <dcterms:modified xsi:type="dcterms:W3CDTF">2018-09-26T09:46:00Z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